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6ACEB0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33CD6">
        <w:rPr>
          <w:b/>
          <w:sz w:val="24"/>
          <w:szCs w:val="24"/>
        </w:rPr>
        <w:t>272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33CD6">
        <w:rPr>
          <w:b/>
        </w:rPr>
        <w:t>10171</w:t>
      </w:r>
    </w:p>
    <w:p w14:paraId="1128C3DD" w14:textId="7B63746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33CD6">
        <w:rPr>
          <w:b/>
        </w:rPr>
        <w:t>OJAS SHARMA</w:t>
      </w:r>
    </w:p>
    <w:p w14:paraId="63EEAA2F" w14:textId="1E116E9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933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33CD6">
        <w:rPr>
          <w:b/>
        </w:rPr>
        <w:t>DEVAKAR SHARMA/SMT. SHWETA SHARMA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F4AF0B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33CD6">
        <w:rPr>
          <w:b/>
        </w:rPr>
        <w:t>02</w:t>
      </w:r>
      <w:r w:rsidR="00F42F15">
        <w:rPr>
          <w:b/>
        </w:rPr>
        <w:t>-0</w:t>
      </w:r>
      <w:r w:rsidR="00994A29">
        <w:rPr>
          <w:b/>
        </w:rPr>
        <w:t>4</w:t>
      </w:r>
      <w:r w:rsidR="00F42F15">
        <w:rPr>
          <w:b/>
        </w:rPr>
        <w:t>-20</w:t>
      </w:r>
      <w:r w:rsidR="00933CD6">
        <w:rPr>
          <w:b/>
        </w:rPr>
        <w:t>18</w:t>
      </w:r>
      <w:r w:rsidR="00F10CF4">
        <w:rPr>
          <w:b/>
        </w:rPr>
        <w:t xml:space="preserve">   </w:t>
      </w:r>
      <w:r w:rsidR="00933CD6">
        <w:rPr>
          <w:b/>
        </w:rPr>
        <w:t>TEN</w:t>
      </w:r>
      <w:r w:rsidR="00994A29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2A62FA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  <w:t>06-01</w:t>
      </w:r>
      <w:r w:rsidR="005832AB">
        <w:rPr>
          <w:b/>
        </w:rPr>
        <w:t>-200</w:t>
      </w:r>
      <w:r w:rsidR="00933CD6">
        <w:rPr>
          <w:b/>
        </w:rPr>
        <w:t>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7485D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33CD6">
        <w:rPr>
          <w:b/>
        </w:rPr>
        <w:t>06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933CD6">
        <w:rPr>
          <w:b/>
        </w:rPr>
        <w:t>JANUARY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94A29">
        <w:rPr>
          <w:b/>
        </w:rPr>
        <w:t>F</w:t>
      </w:r>
      <w:r w:rsidR="00933CD6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CFD0EA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EF4E3F">
        <w:rPr>
          <w:b/>
        </w:rPr>
        <w:t>180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329194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EF4E3F">
        <w:rPr>
          <w:b/>
        </w:rPr>
        <w:t>159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0D428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D95B7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E81CB" w14:textId="77777777" w:rsidR="00A40988" w:rsidRDefault="00A40988" w:rsidP="00B60EF2">
      <w:pPr>
        <w:spacing w:after="0" w:line="240" w:lineRule="auto"/>
      </w:pPr>
      <w:r>
        <w:separator/>
      </w:r>
    </w:p>
  </w:endnote>
  <w:endnote w:type="continuationSeparator" w:id="0">
    <w:p w14:paraId="18B9E67B" w14:textId="77777777" w:rsidR="00A40988" w:rsidRDefault="00A4098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28C7" w14:textId="77777777" w:rsidR="00A40988" w:rsidRDefault="00A40988" w:rsidP="00B60EF2">
      <w:pPr>
        <w:spacing w:after="0" w:line="240" w:lineRule="auto"/>
      </w:pPr>
      <w:r>
        <w:separator/>
      </w:r>
    </w:p>
  </w:footnote>
  <w:footnote w:type="continuationSeparator" w:id="0">
    <w:p w14:paraId="07D86FD2" w14:textId="77777777" w:rsidR="00A40988" w:rsidRDefault="00A4098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4098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4098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4098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F29AC"/>
    <w:rsid w:val="007F7F38"/>
    <w:rsid w:val="00803CE8"/>
    <w:rsid w:val="008217F3"/>
    <w:rsid w:val="00837A42"/>
    <w:rsid w:val="008460EB"/>
    <w:rsid w:val="0085018F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D60"/>
    <w:rsid w:val="009D396C"/>
    <w:rsid w:val="009D44E6"/>
    <w:rsid w:val="009D6609"/>
    <w:rsid w:val="00A06B5D"/>
    <w:rsid w:val="00A40988"/>
    <w:rsid w:val="00A456D9"/>
    <w:rsid w:val="00A50B2A"/>
    <w:rsid w:val="00A602F3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4E3F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2019-04-06T07:17:00Z</cp:lastPrinted>
  <dcterms:created xsi:type="dcterms:W3CDTF">2019-04-06T06:50:00Z</dcterms:created>
  <dcterms:modified xsi:type="dcterms:W3CDTF">2019-04-06T07:20:00Z</dcterms:modified>
</cp:coreProperties>
</file>